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3E98" w:rsidRDefault="004967B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88407</wp:posOffset>
            </wp:positionH>
            <wp:positionV relativeFrom="paragraph">
              <wp:posOffset>4162709</wp:posOffset>
            </wp:positionV>
            <wp:extent cx="5759450" cy="480377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-599914</wp:posOffset>
            </wp:positionV>
            <wp:extent cx="5575110" cy="4307035"/>
            <wp:effectExtent l="0" t="0" r="698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10" cy="43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BE"/>
    <w:rsid w:val="002F3E98"/>
    <w:rsid w:val="004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E46FD-35D3-452F-AF18-1CEAD409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Finnhult</dc:creator>
  <cp:keywords/>
  <dc:description/>
  <cp:lastModifiedBy>Emma Finnhult</cp:lastModifiedBy>
  <cp:revision>1</cp:revision>
  <dcterms:created xsi:type="dcterms:W3CDTF">2025-05-19T11:51:00Z</dcterms:created>
  <dcterms:modified xsi:type="dcterms:W3CDTF">2025-05-19T11:52:00Z</dcterms:modified>
</cp:coreProperties>
</file>